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【银榜惠享】拉斯维加斯+东南双峡+羚羊彩穴+马蹄湾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View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佩吉&amp;rarr;下羚羊彩穴（自费，120分钟）&amp;rarr;包伟湖（必付项目，90分钟，可自费体验皮划艇）&amp;rarr;拉斯维加斯（可自费参加夜景游）特别说明：1.03/20/2026-10/23/2026皮划艇开放期间，可自费体验皮划艇，此外时间段皮划艇关闭，包伟湖停留时间届时将调​​整为：60分钟。2.下羚羊彩穴将于01/12/2026-01/18/2026期间关闭维修，受此影响，在此期间原行程安排将改为：羚羊峡谷X（自费，120分钟）。3.为保障儿童安全，羚羊峡谷X明确规定：0-8岁儿童参观时，须由监护人自带安全座椅。未按要求携带安全座椅的儿童，将无法入内参观，敬请谅解。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必付项目，60分钟）&amp;rarr;飞跃拉斯维加斯（自费项目，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景点介绍：【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景点介绍：【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$15，儿童及占座婴儿均按成人标准支付）；5.酒店房间内私人费用（洗衣费，电话费等）；6.一切除费用包含外的私人性质费用。自费项目项目名称价格说明描述羚羊峡谷XAntelopeCanyonX成人：100.00儿童（0-7岁）：$70.00包含当地接送及向导服务费为保障儿童安全，景区明确规定：0-8岁儿童参观时，须由监护人自带安全座椅。未按要求携带安全座椅的儿童，将无法入内参观，敬请谅解。AG系列必付费用（LA）AGMandatoryFee每人：$90.00包含：东大峡谷、南大峡谷、包伟湖、马蹄湾、拉斯网红欢迎招牌打卡&amp;amp;M豆巧克力世界&amp;amp;可口可乐主题店拉斯维加斯夜景游LasVegasNightViewTour每人：$50.00占座位同价南峡谷直升机GrandCanyonSouthRimHelicopter每人：$299.003岁以上同价包含：燃油附加费预订须知：该自费项目最大限制体重为300磅/人，若您的体重超出安全范围，不建议参加此项活动。若您仍要参加，可能会面临现场被直升机公司收取额外费用或劝退的情况，额外收取的费用需您自行承担；如您被劝退，预先支付的费用我司可退还给您。南峡谷IMAX电影GrandCanyonSouthRimIMAXMovie每人：$15.00南峡谷IMAX电影+午餐GrandCanyonSouthRimIMAXMovie+Lunch每人：$32.003岁以上同价下羚羊彩穴LowerAntelopeCanyon01/01/2026前：成人（4岁及以上）：$98.0001/01/2026起：成人（4岁及以上）：$105.00儿童（0-3岁）：$20.00包含当地接送及向导服务费包伟湖皮划艇LakePowellKayaking每人：$115.00费用包含：1.皮划艇、划船桨、救生衣、安全课程；2.每人一副防水鞋套、一个防水手机壳、两瓶瓶装水；3.专业的WFA、CPR-急救认证导游；4.水上活动专业导游小费$6/人。备注：1.四人成行；2.根据当天水流、客人体力等因素，行程时间全程在1-1.5小时；3.4-13岁的儿童可在家长陪同下参加。4岁以下不可参加。4.预计开放时间：03/20/2026-10/23/2026。成人秀FantasyShow【现付】每人：$85.00秀票价格会有浮动，所有价格请以实际预定当天为准。大卫魔术秀(A区)DavidCopperfieldShow【现付】每人：$175.00秀票价格会有浮动，所有价格请以实际预定当天为准。大卫魔术秀(B区)DavidCopperfieldShow【现付】每人：$160.00或$165.00秀票价格会有浮动，所有价格请以实际预定当天为准。大卫魔术秀(C区)DavidCopperfieldShow【现付】每人：$150.00或$155.00秀票价格会有浮动，所有价格请以实际预定当天为准。大卫魔术秀(D区)DavidCopperfieldShow【现付】每人：$123.00或$128.00秀票价格会有浮动，所有价格请以实际预定当天为准。猛男秀ThunderfromDown【现付】成人：$90.00秀票价格会有浮动，所有价格请以实际预定当天为准。太阳剧团KA秀KAShow【现付】每人：$135.00秀票价格会有浮动，所有价格请以实际预定当天为准。蓝人秀BlueManGroup【现付】每人：01/01/2026前：$110.00每人：01/01/2026起：$99.00秀票价格会有浮动，所有价格请以实际预定当天为准。迈克尔杰克逊模仿秀MichaelJacksonOne【现付】每人：$160.00秀票价格会有浮动，所有价格请以实际预定当天为准。帝王争霸秀（含晚餐）TournamentofKings【现付】每人：$106.00此项目不可提前预定，需在团上找导游报名。秀票价格会有浮动，所有价格请以实际预定当天为准。拉斯维加斯沙场射击LasVegasSandsShooting【现付】三枪套餐（共55发子弹）：$160.00五枪套餐（共80发子弹）：$200.00温馨提示：1.患有心脏病、背部疾病、精神疾病及听力有损伤者无法参加本项目。2.本项目限7岁及以上儿童参与，7-18岁儿童体验本项目需有监护人陪同。3.此项目不可提前预定，需客人在团上直接找导游报名。飞跃拉斯维加斯FlyOverLasVegas成人：01/01/2026前：$32.00；01/01/2026起：$34.00儿童（12岁及以下）：01/01/2026前：$28.00；01/01/2026起：$24.00儿童身高限制：须高于40英寸（1.016米），必须有成人或监护人（14岁或以上）陪同云霄酒店旋转餐厅晚餐DinneratTopoftheWorld,theSTRATHotel【现付】每人：$140.00费用包含：前菜、正餐、甜品、不限量无酒精饮品（酒精饮料需自费）、座位费、税、服务费、餐后观景台观光。预定须知：1、此自费项目只接受团上现付；2、由于餐厅座位有限，请您于用餐当天14:00前向导游预订；3、根据餐厅规定，需于16:00到18:00之间抵达餐厅（导游将根据实际交通状况协助安排）；4、若因不可抗力因素（如严重塞车、天气影响等）导致无法如期入场，我们将为您安排退款。AG44天前五排座位费用AG44-DayBusFrontRowSeat每人：$60.00限大巴前五排18个座位</w:t>
            </w:r>
          </w:p>
        </w:tc>
      </w:tr>
      <w:tr>
        <w:trPr/>
        <w:tc>
          <w:tcPr>
            <w:tcW w:w="800" w:type="dxa"/>
            <w:vAlign w:val="center"/>
          </w:tcPr>
          <w:p>
            <w:pPr/>
            <w:r>
              <w:rPr>
                <w:b/>
                <w:bCs/>
              </w:rPr>
              <w:t xml:space="preserve">温馨提示</w:t>
            </w:r>
          </w:p>
        </w:tc>
        <w:tc>
          <w:tcPr>
            <w:tcW w:w="8600" w:type="dxa"/>
            <w:vAlign w:val="center"/>
          </w:tcPr>
          <w:p>
            <w:pPr/>
            <w:r>
              <w:rPr/>
              <w:t xml:space="preserve">温馨提示：如您选择拉斯维加斯离团或者送机，将只能参加拉斯网红欢迎招牌打卡&amp;amp;M豆巧克力世界&amp;amp;可口可乐主题店（必付项目）和飞跃拉斯维加斯的自费行程，剩余行程无法参加。送机当天提供一趟11:00从拉斯酒店出发的免费送机服务，请预定LAS机场13:30以后起飞的国内航班，14:30以后起飞的国际航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2026-07-28T11:05:59+08:00</dcterms:created>
  <dcterms:modified xsi:type="dcterms:W3CDTF">2026-07-28T11:05:59+08:00</dcterms:modified>
</cp:coreProperties>
</file>

<file path=docProps/custom.xml><?xml version="1.0" encoding="utf-8"?>
<Properties xmlns="http://schemas.openxmlformats.org/officeDocument/2006/custom-properties" xmlns:vt="http://schemas.openxmlformats.org/officeDocument/2006/docPropsVTypes"/>
</file>