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美东豪华半自助7日游（9-12月）-行程单【君行天下】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温馨提醒：纽约曼哈顿的酒店要求客人在办理入住时使用客人自己的信用卡来支付押金并出示身份证件。退房时如无房内个人消费，酒店会自动退回相应的押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NewYorkNewYorkNightTour$25.00U.S.S.Intrepid$31.005-12）MadameTussauds$25.00$23.00大都会博物馆$25.00FREE(under12)帝国大厦$34.00$27.00(6-12)（自由女神环岛船$29.00$17.00华盛顿首都WashingtonD.C./CorningDCCruise$23.00**国际间谍博物馆$21.95$14.95(7-11)+热玻璃秀$19.50(17岁以下NiagaraFallsMaidoftheMist$18.25(5岁及以下IMAXMovie$12.00In-depthNiagaratour$22.00**尼亚加拉大瀑布快艇$66.00$56.00(12&amp;amp;underminimumof40inchestall)波士顿观港船$22.00$17.00（餐波士顿龙虾餐$32.00$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