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[浪漫5日游] 温哥华+贾斯伯+班芙+国铁火车+冰川天空步道+梦莲湖|加拿大国铁落基山之旅-行程单【君行天下】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Vancouver）-加拿大国铁火车（VIA）客人自行前往温哥华太平洋火车站（1150StationStreetVancouverBC）办理手续，火车预计晚上20：30出发前往贾斯珀国家公园，开始【加拿大国铁火车】落基山之旅，沿途可欣赏落基山脉的雄伟景观或者前往全景观赏车厢与来自世界各地的游客交谈、分享旅游过程中的趣事。夜宿火车上。您的座位可以调节至120°，让您能相对舒适的入睡。当然您也可以选择自费升等至卧铺，让旅途更佳轻松。VIA火车标准坐铺：座椅可调整为约145度，带脚踏板，可另行付费租凭被单及靠枕。公共区含洗手间、淋浴间、餐车厢及景观车厢。该舱位不含餐饮。VIA火车舒适卧铺：白天设置为面对面两个沙发座位。夜间，转换为两张带窗帘的上下铺，改造为半私密空间。公共区含洗手间、淋浴间、餐车厢及景观车厢。该舱位含早餐及晚餐。【加拿大国铁火车】：加拿大VIA国铁经营加拿大各大城市之间的铁路交通。乘火车游览加拿大，是观赏加拿大风光最优雅的方式。事实上加拿大所有的大城市都有铁路相连，火车旅游在当地非常受欢迎，每一次铁路之旅都充满着浪漫与美好的幻想。温馨提示:1.火车出发时间：20:30PM，上车地点：温哥华太平洋火车站，1150StationStreetVancouverBC，请自行前往温哥华太平洋中央火车站，凭着您的电子票上火车，开始您的落基山之旅，请务必提前三十分钟到达火车站，避免误车。2.火车上有餐点、饮料可以购买，卧铺以上级别的舱位方可包早和午餐，我公司提供火车升级价格。餐饮服务：早餐：不含午餐：不含晚餐：不含</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加拿大国铁火车(VIA)-甘露市(Kamloops)-贾斯珀(Jasper)清晨，火车将在BC内陆最大站【甘露市】停留30分钟，客人可下车欣赏小镇风光，之后火车将进入【落基山脉】，穿越落基山脉最高的山峰【罗伯特峰】，这座山海拔3200米，山顶上覆盖着厚厚的积雪。这座山的西北面充满着岩石和冰层，因此这里也是极限登山爱好者都想要挑战的地方。下午16：00时分到达著名的早期毛皮交易中心，落基山脉最大的国家公园【贾斯伯镇】。【落基山脉】：落基山系所包含的各条山脉从亚伯达省北部和不列颠哥伦比亚省向南延伸，经美国西部至墨西哥边境，全长约4,800公里。落基山区景色奇特优美，有落基山、黄石、大蒂顿、冰川等国家公园以及月火山口、恐龙、大沙丘、甘尼森河布莱克峡谷等游览胜地。【甘露市】：早年拓荒时期此地曾是印地安人与白人毛皮货物交易中心，现在则是以牧场与农林产品集散地以及旅游观光业为主，其中又以种植北美西洋参最为人津津乐道。甘露市同时也是一个有著百年历史的古城，市中心有不少保存完好的百年老屋，大多为典雅的砖造房屋，颇具古典气息。【贾斯伯镇】：加拿大洛矶山脉北边的门户，城镇规模很小，是一座朴素且宁静的山间小镇。市区只不过有约三条的大马路,其市区是以加拿大国铁VIA铁路车站为中心扩展开来，旅馆、餐厅也都集中于车站的附近，徒步就能到达。推荐自由活动（自费）：贾斯伯夜游、寻找野生动物之旅（4人成行）夜游项目：前往金字塔湖、派翠西亚湖以及费尔蒙多酒店度假村寻找野生动物日落之旅温馨提示:导游将在火车站印第安人的图腾柱下等您（这是VIA的预计时间，实际到达时间可能不同,如若火车延误，请与公司及时联系，以免发生接火车延误，如没有接到客人的通知导致延误，请客人自行前往酒店我们会协助您入住酒店）餐饮服务：早餐：不含午餐：不含晚餐：不含入住酒店：LobstickLodge/CrimsonHotel或者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贾斯伯（Jasper）-戴维汤普森度假山庄（DavidThompsonResort）在群山的陪伴下我们开始今日的行程。首先我们将带您漫步于神秘的【玛琳湖】湖畔，欣赏她层叠的美丽山峰，可自费选择搭乘玛琳湖游船前往【精灵岛】，接着前往落基山最深的【玛琳峡谷】，体验大自然神奇的威力，随后前贾斯珀地区最大的瀑布【阿萨帕斯卡尔瀑布】。随后前往世界上的屋脊之一【哥伦比亚冰原】，搭乘独有的【大轮雪车】(自费)上达三百公尺深的【阿萨巴斯卡冰川】，您可漫步于冰川上亲身体验大自然的神奇，并有机会亲尝万年冰河水的特殊滋味或将参观新落成的【冰原天空步道】（自费），随后前往戴维汤普森度假山庄体验赠送项目：篝火或观看暗夜星空。晚上入住落基山小镇。【玛琳湖】：位于贾斯珀国家公园中，是一个狭长形湖泊，因湖水的颜色和位于湖中的小岛而知名，被评为世界上最上镜的湖泊之一。世界第二大的冰河湖，也是落基山脉中唯一可行驶马达船的湖泊。【哥伦比亚冰原】：位于加拿大落基山脉，横跨北美洲大陆分水岭。冰原的一部分位于班夫国家公园的西北角和贾斯珀国家公园的南端。面积大约为325平方公里，厚度为100到365米，每年降雪量约为7米。夏天，游客可以乘坐大巴在冰川上观光。餐饮服务：早餐：不含午餐：不含晚餐：不含入住酒店：DavidThompsonResort或者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琼斯顿峡谷（JohnstonCanyon）-班芙（banff）首先我们将拜访景观公路上最多游客到访的【弓湖】以及以颜色多变著称的【佩投湖】，形状特殊的【鸦爪冰川】，随后抵达【琼斯顿峡谷】，最后来到【班夫小镇】。班夫缆车(自费)：直达有世界之顶美称的缆车站鸟瞰群山风光,并拜访电影”大江东去”的著名场景【弓河瀑布】及落基山的城堡伟雄的班芙温泉酒店,印地安人传说中鬼怪出没的地点【魔鬼岩】,绝佳的风景照片拍摄地点【惊喜角】。最后将抵达。晚上返回班夫小镇附近酒店入住。【佩投湖】与班夫国家公园内的其他湖泊相比，佩投湖属于“只可远观而不可亵玩”的。因为它狭长而被陡峭的山崖和茂密的森林包围，几乎无路可以走近到湖畔，因此我们只能远远地从山上向下鸟瞰。但也正因为如此，我们却可以领略到另一番风情。【琼斯顿峡谷】是班夫国家公园中最著名的景点之一，夏季潺潺的水流激扬而下，在平缓处呈现出翠绿或碧蓝的色彩，在湍急处飞溅起银白的水花，冬天水流结冰，瀑布结成晶莹剔透的冰柱悬挂于山上，到处一片雪白。琼斯顿峡谷有两处壮观的瀑布美景：上瀑布（UpperFalls）和下瀑布（LowerFalls），夏天急流倾泻而下，轰鸣壮观，冬天则结成冰瀑，惊心动魄。【惊喜角】就在高速公路边的一个小山坡上，沿着是山坡上的步行木梯，来到了“惊喜角”观景台。这个地方是一个勘探队无意中发现的，站在山坡上能看到班芙温泉酒店的最佳角度。餐饮服务：早餐：欧陆式早餐午餐：不含晚餐：不含入住酒店：Voyageinn/InnsofBanff或者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芙（Banff）-路易丝湖（LakeLouise）-梦莲湖（MoraineLake）-翡翠湖（EmeraldLake）早上9:30分，游客将在酒店大厅等待导游，今日我们将前往世界闻名的落基山国家公园。【梦莲湖】落基山最有拍照的湖泊，该湖面呈宝石蓝色,晶莹剔透,像是一颗璀璨的明珠。梦莲湖坐落在著名的十峰谷（TenPeaks）中，湖底积满了富含矿物质的碎石，经年累月的沉积形成了变幻多姿的碧蓝色湖水。【路易斯湖】客人可以尽情的享受路易斯湖的宁静并可漫步湖畔欣赏湖光山色或前往著名的路易斯湖堡垒酒店享受英国贵族般的悠闲生活。【螺旋隧道】优鹤国家公园，这个铁路公司花费两年时间建成的工程奇迹，定让您叹为观止。【翡翠湖】因拥有如翡翠般美丽颜色而著名的翡翠湖，您可以漫步湖畔享受他的宁静或远眺著名的【巴吉斯板岩场】这个因出土上古时代软体生物化石而著名的发掘地点，目前也是考古学家或者徒步爱好者比较喜欢的路线之一体会大自然的神奇力量，了解冰川对地形造成的巨大影响。晚上返回卡尔加里机场。温馨提示:请预订晚上22:00以后离开卡尔加里的航班餐饮服务：早餐：欧陆式早餐午餐：不含晚餐：不含</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华语专业导游；国家公园之入场费用；包含VIA国铁硬座车票；专业旅游车辆；三晚酒店住宿；税金。</w:t>
            </w:r>
          </w:p>
        </w:tc>
      </w:tr>
      <w:tr>
        <w:trPr/>
        <w:tc>
          <w:tcPr>
            <w:tcW w:w="800" w:type="dxa"/>
            <w:vAlign w:val="center"/>
          </w:tcPr>
          <w:p>
            <w:pPr/>
            <w:r>
              <w:rPr>
                <w:b/>
                <w:bCs/>
              </w:rPr>
              <w:t xml:space="preserve">费用不包含</w:t>
            </w:r>
          </w:p>
        </w:tc>
        <w:tc>
          <w:tcPr>
            <w:tcW w:w="8600" w:type="dxa"/>
            <w:vAlign w:val="center"/>
          </w:tcPr>
          <w:p>
            <w:pPr/>
            <w:r>
              <w:rPr/>
              <w:t xml:space="preserve">您往返出发地的机票和相关交通费用；提供给导游和司机的服务费：每位客人支付导游+司机每天共计CAD$9服务费，请于当日将您的小费支付给导游以表示对导游工作的认可与鼓励；以行程天数计算，享受免费接送机的客人需要支付小费CAD$4/趟/人；所有个人费用（例如：电话费、餐费和个人保险等），餐费（除特别注明的赠送及订团是选择包餐的行程）；所有行程中列明的必付费用必须在订团时或参团时支付；所有行程中的酒店住宿费用已含，部分酒店需要在前台登记入住时抵押信用(不实际扣费)以确保房间内的酒店财务安全，费用会在退房后的2-3个工作日销账；自费项目（除团费外）的联邦货物税5%GST；费用包括中未列出的其他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2026-11-01T02:32:50+08:00</dcterms:created>
  <dcterms:modified xsi:type="dcterms:W3CDTF">2026-11-01T02:32:50+08:00</dcterms:modified>
</cp:coreProperties>
</file>

<file path=docProps/custom.xml><?xml version="1.0" encoding="utf-8"?>
<Properties xmlns="http://schemas.openxmlformats.org/officeDocument/2006/custom-properties" xmlns:vt="http://schemas.openxmlformats.org/officeDocument/2006/docPropsVTypes"/>
</file>