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洛杉矶-冬日黄石-大提顿-杰克森11天-行程单【君行天下】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康纳黄早上我们沐浴着加州冬日暖阳从洛杉矶出发，途中我们会被斑驳变幻的色彩和地貌吸引，穿过圣伯纳丁诺森林、穿越北美最大的莫哈维沙漠，与星星点点的约书亚树擦身而过，下午到达沙漠中的享乐天堂-拉斯维加斯。稍作休息后我们继续前进，傍晚到达并留宿有小好莱坞之称的犹他州康纳镇，更可享受地道的西部牛仔风味大餐！（拉斯维加斯参团朋友请于下午3:00前在CircusCircus赌城Skyrise大楼2楼星巴克旁等候导游）酒店：BestWesternRedHillsKanab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葛兰大坝包伟湖－羚羊彩穴－马蹄湾－盐湖城(YW5,YW7客人此天飞抵盐湖城，自行入住酒店)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SpringHillMarriottSaltLakeAirport（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-17哩湾-旧金山从早上从洛杉矶出发，沿着太平洋海岸线一路欣赏风景，前往被誉为“美国的蔚蓝海岸”的圣芭芭拉。这里的建筑物采用了早期西班牙殖民时期风格，并于现代建筑学融合，使它拥有一种休闲优雅的风格，是个能让游客体验的南加州风情的最好去处之一。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湾标志“孤柏树”（停留拍照）、17哩的绝美海景…深吸一口大海的味道，沉醉于海风海浪与蒙特利半岛的诗情画意中。于傍晚时分抵达旧金山。重要提示：10月15日起取消原行程中圣芭芭拉，17哩湾操作改为停留LodgeatPebbleBeach（绝美海景高尔夫球度假村）一小时，仅此一站。此处新建成17哩湾访客中心，已经开始接待游客，另有17哩湾博物馆即将于9月1日正式开放。住宿：CrownPlazaUnionCity或OaklandAirportExecutiveHotel或同级（注意：若该行程为线路最后一天，则无宾馆住宿）</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ClarionInnModesto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马拉雪橇+雪地巴士+马蹄湾+燃油附加费=$140/人旧金山必付：十七哩湾+伯克利大学+优胜美地+杜莎夫人蜡像馆+燃油附加费=$65/人必付项目：西峡谷门票+车费+简餐=$105/人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2026-11-04T12:39:33+08:00</dcterms:created>
  <dcterms:modified xsi:type="dcterms:W3CDTF">2026-11-04T12:39:33+08:00</dcterms:modified>
</cp:coreProperties>
</file>

<file path=docProps/custom.xml><?xml version="1.0" encoding="utf-8"?>
<Properties xmlns="http://schemas.openxmlformats.org/officeDocument/2006/custom-properties" xmlns:vt="http://schemas.openxmlformats.org/officeDocument/2006/docPropsVTypes"/>
</file>