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7日夏威夷三岛豪华深度七日游-行程单【君行天下】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国内航班-导游身穿淡紫色POLO衫在领行李处接机，25分钟车程送至酒店。国际航班-导游会在国际航班个人出口处接机接机或送机，从早上5:00am到晚上11:00pm,免费提供（一次接机和一次送机）！酒店安排：EQUUS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珍珠港-市区观光-中国城前往全美唯一对外开放的军事港湾＿PearlHarbor珍珠港，导游在车上先做简单的介绍，让您有基本的认识，抵达后需排队取每日限定票，再依照指定时间前往观赏珍珠港事件真实纪录影片，接着乘坐美国海军摩托艇至亚利桑那号战舰纪念堂。接着市区观光－将途经夏威夷州政府大楼、中国城、夏威夷国王王宫、国王铜像游览。如有时间参观珊瑚店，乘车返回酒店。目前珍珠港亚利桑那号纪念馆将无法对公众开放访问，但游客仍可以在珍珠港游客中心观看影片，以及搭乘摩托艇靠近纪念馆。温馨提示：(如军事海习、天气影向和公众假期不对外开放)亚利桑那号纪念馆重新开放时间现在无法确定，需等待进一步通知，敬请理解！酒店安排：EQUUS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小环岛精华游（半天）行程概要：乘车向欧胡岛东部出发，沿途经过世界闻名的WaikikiBeach＿威基基海滩、钻石头山、Kahala＿卡哈拉豪华住宅区、恐龙湾眺望台＿腑看海湾（不进入园区内）、Blowhole＿喷水口、以及途经位于东海岸的白沙滩、夏威夷土著保护区，最后来到著名的古战场＿大风PaliLookout，夏威夷王朝最后一战的结束之地。如有时间参观夏威夷果批发厂，乘车返回酒店。酒店安排：EQUUS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利尼西亚文化中心行程概要：乘车时间约一个半小时，前往闻名世界最具规模占地４２英亩的波里尼西亚文化村，游览太平洋七个民族部落的村庄，学习他们的舞蹈、语言；也可欣赏玻里尼西亚民族文化的艺术表演，并在享用完西式自助晚餐后，前往园区内的［太平洋剧场］欣赏１５０人的大型玻里尼西亚文化表演［ＨＡ＿生命之歌］，并结合了高科技及华丽的舞台效果，将带给所有观众一场感官及心灵深处的震撼。乘车返回酒店酒店安排：EQUUS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大火山岛一日游行程概要：乘坐岛内客机５０分钟后抵达火山大岛的希洛市，导游会在行李处接机，游览彩虹瀑布、兰花园、理查森黑沙滩。前往火山国家公园参观火山博物馆、火山口、地热喷泉等等。当天行程结束后送至Hilo酒店休息。☆如火山国家公园关闭－以在２０１４年基拉危厄火山爆发地，而形成新生硬化的岩浆地－帕霍阿PahoaTownLavaLand，随后前往KaumanaCave卡乌马纳洞穴外参观替代。酒店安排：EQUUS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茂宜岛一日游乘坐岛内客机３０分钟后抵达茂宜岛，导游会在＃４行李处（一楼星巴克咖啡旁）集合出发，前往伊奥山谷＿针尖山游览，随后沿着滨海公路，前往古都拉海纳镇旧为王朝的首都和捕鲸港口、卡帕鲁亚湾别墅区、弗莱明海滩公园于２００６年被评为全美最美海滩，冲浪爱好者绝佳的冲浪点。最后来到占地六百地畂的渡假圣地＿卡阿纳帕利渡假村，观赏拥有三哩长的海滩。当天飞回欧胡岛，导游在行李处迎接您，送回酒店休息。☆如伊奥山谷关闭-以KealiaPond-NationalWildlifeRefuge（自然生态保护区）替代。当天飞回欧胡岛(具体航班时间以出票为准)酒店安排：EQUUS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送机行程概要：由导游送往机场,结束愉快的夏威夷行程。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1$100万商业车险2各岛屿间机票3酒店住宿,所有酒店提供标准间,双人床4精心安排旅馆酒店及大型或中型巴士,让您的旅程舒适又安全5夏威夷当地最具经验的旅游专职双语导游和经验司机</w:t>
            </w:r>
          </w:p>
        </w:tc>
      </w:tr>
      <w:tr>
        <w:trPr/>
        <w:tc>
          <w:tcPr>
            <w:tcW w:w="800" w:type="dxa"/>
            <w:vAlign w:val="center"/>
          </w:tcPr>
          <w:p>
            <w:pPr/>
            <w:r>
              <w:rPr>
                <w:b/>
                <w:bCs/>
              </w:rPr>
              <w:t xml:space="preserve">费用不包含</w:t>
            </w:r>
          </w:p>
        </w:tc>
        <w:tc>
          <w:tcPr>
            <w:tcW w:w="8600" w:type="dxa"/>
            <w:vAlign w:val="center"/>
          </w:tcPr>
          <w:p>
            <w:pPr/>
            <w:r>
              <w:rPr/>
              <w:t xml:space="preserve">1所有个人费用和饮食，行程中的门票或自费项目(价格会因为季节变化而有所调整，最终请以当地公园门市价格为标准)2行程导游和司机的小费，小费参考：欧胡岛：接/送机$3/人/程火山大岛：Hilo接/送机：$3/人/程外岛接/送机$3/人/程Kona接/送机$5/人/程珍珠港半日游$4/人(Hilo-1A)火山国家公园路线$8/人小环岛半日游$4/人(Hilo-1B)阿卡卡瀑布路线$8/人波利尼西亚文化村$6/人雪山观星(不登顶)$10/人大环岛$6/人直升机接/送$5/人/程恐龙湾接送$3/人/程茂宜岛：西茂宜岛一日游$8/人其他自费项目接送$2/人Hana之路一日游$15/人选付瓦克雷工厂直销折扣中心USD30选付夏威夷幻像魔术草裙舞【演出+一般晚宴】USD100含晚餐，无接送，需自行步行前往WaikikiBeachcomberHotel2楼选付古兰尼牧场USD170全天活动包含午餐，建议年长者根据自身的体力情况决定是否参加选付亚特兰蒂斯潜水艇【接送+海底探秘】USD142选付Navatek晚宴船(StarofHonolulu)USD115StarofHonolulu(含船上自助晚餐)：成人$115.00/人；小孩$75.00/人，每逢週五烟火船+$10.00/人StarofHonolulu(含船上晚餐，牛排及螃蟹脚)：成人$125.00/人；小孩$90.00/人，每逢週五烟火船+$10.00/人选付欧胡岛直升机体验之旅USD235只提供英文服务，如有需要参加请直接跟导游报名；实际飞行约45分钟，飞行路线：欧胡岛东南面；需提供您的正确体重选付拖曳伞USD79每周二不开放，12岁以下小孩不能参加，请自行准备泳衣、毛巾、短裤等个人用品(每次托两人)，接送服务费每人$2.00/人选付恐龙湾浮潜USD30不含$7.50门票，请自行准备泳衣、毛巾、短裤等个人用品，接送服务费$2.00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2024-04-17T10:42:01+08:00</dcterms:created>
  <dcterms:modified xsi:type="dcterms:W3CDTF">2024-04-17T10:42:01+08:00</dcterms:modified>
</cp:coreProperties>
</file>

<file path=docProps/custom.xml><?xml version="1.0" encoding="utf-8"?>
<Properties xmlns="http://schemas.openxmlformats.org/officeDocument/2006/custom-properties" xmlns:vt="http://schemas.openxmlformats.org/officeDocument/2006/docPropsVTypes"/>
</file>