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【银榜惠享】拉斯维加斯接机+东南双峡+下羚羊彩穴+马蹄湾+墨西哥蒂华纳+洛杉矶+旧金山+优胜美地国家公园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$240/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好莱坞-环球影城畅怀一日游(US1)$215/人迪士尼乐园或冒险乐园一日游（DL1）$240/人05/08起出发的团洛杉矶市区深度一日游(CT)$110/人圣地亚哥一日游：老城风情+航母+游船(SD1)$175/人圣地亚哥+海洋世界一日游(SW1)$195/人好莱坞-环球影城畅怀一日游(US1)$215/人海岸星光号观景火车+圣芭芭拉一日游(AS1)$165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好莱坞-环球影城畅怀一日游(US1)每人：$215.00圣地亚哥+海洋世界一日游(SW1)每人：$195.00圣地亚哥一日游：老城风情+航母+游船(SD1)每人：$175.00洛杉矶市区深度一日游(CT)每人：$110.00迪士尼乐园或冒险乐园一日游(DL1)每人：$240.00或$270.00出发日期不同，价格有所不同，请查看行程中具体描述。海岸星光号观景火车+圣芭芭拉一日游(AS1)每人：$165.00旧金山深度游SanFranciscoin-depthtour每人：$45.00旧金山游船(90分钟)SanFranciscoBaycruise(90mins)成人：$47.00儿童（5-11岁）：$34.00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2026-10-11T05:33:40+08:00</dcterms:created>
  <dcterms:modified xsi:type="dcterms:W3CDTF">2026-10-11T05:33:40+08:00</dcterms:modified>
</cp:coreProperties>
</file>

<file path=docProps/custom.xml><?xml version="1.0" encoding="utf-8"?>
<Properties xmlns="http://schemas.openxmlformats.org/officeDocument/2006/custom-properties" xmlns:vt="http://schemas.openxmlformats.org/officeDocument/2006/docPropsVTypes"/>
</file>